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B326C17" w14:paraId="57375426" wp14:textId="66178BE4">
      <w:pPr>
        <w:jc w:val="center"/>
        <w:rPr>
          <w:b w:val="1"/>
          <w:bCs w:val="1"/>
        </w:rPr>
      </w:pPr>
      <w:r w:rsidRPr="5B326C17" w:rsidR="211A8223">
        <w:rPr>
          <w:b w:val="1"/>
          <w:bCs w:val="1"/>
        </w:rPr>
        <w:t xml:space="preserve">04.11.2011 </w:t>
      </w:r>
      <w:r w:rsidRPr="5B326C17" w:rsidR="2CFB9229">
        <w:rPr>
          <w:b w:val="1"/>
          <w:bCs w:val="1"/>
        </w:rPr>
        <w:t>“SKARBY JESIENI”</w:t>
      </w:r>
    </w:p>
    <w:p w:rsidR="49D20F0A" w:rsidP="5B326C17" w:rsidRDefault="49D20F0A" w14:paraId="09904C22" w14:textId="2E896D1C">
      <w:pPr>
        <w:pStyle w:val="Normal"/>
        <w:rPr>
          <w:b w:val="1"/>
          <w:bCs w:val="1"/>
        </w:rPr>
      </w:pPr>
      <w:r w:rsidRPr="5B326C17" w:rsidR="49D20F0A">
        <w:rPr>
          <w:b w:val="1"/>
          <w:bCs w:val="1"/>
        </w:rPr>
        <w:t>Zabawa “Dwa kasztanki”</w:t>
      </w:r>
    </w:p>
    <w:p w:rsidR="49D20F0A" w:rsidP="5B326C17" w:rsidRDefault="49D20F0A" w14:paraId="5C7BD4A4" w14:textId="0BEE8457">
      <w:pPr>
        <w:pStyle w:val="Normal"/>
        <w:rPr>
          <w:i w:val="1"/>
          <w:iCs w:val="1"/>
        </w:rPr>
      </w:pPr>
      <w:r w:rsidRPr="5B326C17" w:rsidR="49D20F0A">
        <w:rPr>
          <w:i w:val="1"/>
          <w:iCs w:val="1"/>
        </w:rPr>
        <w:t>Szumią drzewa (</w:t>
      </w:r>
      <w:proofErr w:type="spellStart"/>
      <w:r w:rsidRPr="5B326C17" w:rsidR="49D20F0A">
        <w:rPr>
          <w:i w:val="1"/>
          <w:iCs w:val="1"/>
        </w:rPr>
        <w:t>szu</w:t>
      </w:r>
      <w:proofErr w:type="spellEnd"/>
      <w:r w:rsidRPr="5B326C17" w:rsidR="49D20F0A">
        <w:rPr>
          <w:i w:val="1"/>
          <w:iCs w:val="1"/>
        </w:rPr>
        <w:t xml:space="preserve">, </w:t>
      </w:r>
      <w:proofErr w:type="spellStart"/>
      <w:r w:rsidRPr="5B326C17" w:rsidR="49D20F0A">
        <w:rPr>
          <w:i w:val="1"/>
          <w:iCs w:val="1"/>
        </w:rPr>
        <w:t>szu</w:t>
      </w:r>
      <w:proofErr w:type="spellEnd"/>
      <w:r w:rsidRPr="5B326C17" w:rsidR="49D20F0A">
        <w:rPr>
          <w:i w:val="1"/>
          <w:iCs w:val="1"/>
        </w:rPr>
        <w:t xml:space="preserve">, </w:t>
      </w:r>
      <w:proofErr w:type="spellStart"/>
      <w:r w:rsidRPr="5B326C17" w:rsidR="49D20F0A">
        <w:rPr>
          <w:i w:val="1"/>
          <w:iCs w:val="1"/>
        </w:rPr>
        <w:t>szu</w:t>
      </w:r>
      <w:proofErr w:type="spellEnd"/>
      <w:r w:rsidRPr="5B326C17" w:rsidR="49D20F0A">
        <w:rPr>
          <w:i w:val="1"/>
          <w:iCs w:val="1"/>
        </w:rPr>
        <w:t>)      (x3)</w:t>
      </w:r>
    </w:p>
    <w:p w:rsidR="2F8B1807" w:rsidP="5B326C17" w:rsidRDefault="2F8B1807" w14:paraId="13A8226E" w14:textId="57A36CB2">
      <w:pPr>
        <w:pStyle w:val="Normal"/>
        <w:rPr>
          <w:i w:val="1"/>
          <w:iCs w:val="1"/>
        </w:rPr>
      </w:pPr>
      <w:r w:rsidRPr="5B326C17" w:rsidR="2F8B1807">
        <w:rPr>
          <w:i w:val="1"/>
          <w:iCs w:val="1"/>
        </w:rPr>
        <w:t>Wnet kasztanki ( spadną tu)         (x2)</w:t>
      </w:r>
    </w:p>
    <w:p w:rsidR="3AD2DEC7" w:rsidP="5B326C17" w:rsidRDefault="3AD2DEC7" w14:paraId="52CC0276" w14:textId="0931562C">
      <w:pPr>
        <w:pStyle w:val="Normal"/>
        <w:rPr>
          <w:i w:val="1"/>
          <w:iCs w:val="1"/>
        </w:rPr>
      </w:pPr>
      <w:r w:rsidRPr="5B326C17" w:rsidR="3AD2DEC7">
        <w:rPr>
          <w:i w:val="1"/>
          <w:iCs w:val="1"/>
        </w:rPr>
        <w:t>Słychać wkoło (</w:t>
      </w:r>
      <w:proofErr w:type="spellStart"/>
      <w:r w:rsidRPr="5B326C17" w:rsidR="3AD2DEC7">
        <w:rPr>
          <w:i w:val="1"/>
          <w:iCs w:val="1"/>
        </w:rPr>
        <w:t>tap</w:t>
      </w:r>
      <w:proofErr w:type="spellEnd"/>
      <w:r w:rsidRPr="5B326C17" w:rsidR="3AD2DEC7">
        <w:rPr>
          <w:i w:val="1"/>
          <w:iCs w:val="1"/>
        </w:rPr>
        <w:t xml:space="preserve">, </w:t>
      </w:r>
      <w:proofErr w:type="spellStart"/>
      <w:r w:rsidRPr="5B326C17" w:rsidR="3AD2DEC7">
        <w:rPr>
          <w:i w:val="1"/>
          <w:iCs w:val="1"/>
        </w:rPr>
        <w:t>tap</w:t>
      </w:r>
      <w:proofErr w:type="spellEnd"/>
      <w:r w:rsidRPr="5B326C17" w:rsidR="3AD2DEC7">
        <w:rPr>
          <w:i w:val="1"/>
          <w:iCs w:val="1"/>
        </w:rPr>
        <w:t xml:space="preserve">, </w:t>
      </w:r>
      <w:proofErr w:type="spellStart"/>
      <w:r w:rsidRPr="5B326C17" w:rsidR="3AD2DEC7">
        <w:rPr>
          <w:i w:val="1"/>
          <w:iCs w:val="1"/>
        </w:rPr>
        <w:t>tap</w:t>
      </w:r>
      <w:proofErr w:type="spellEnd"/>
      <w:r w:rsidRPr="5B326C17" w:rsidR="3AD2DEC7">
        <w:rPr>
          <w:i w:val="1"/>
          <w:iCs w:val="1"/>
        </w:rPr>
        <w:t xml:space="preserve">)     </w:t>
      </w:r>
      <w:proofErr w:type="gramStart"/>
      <w:r w:rsidRPr="5B326C17" w:rsidR="3AD2DEC7">
        <w:rPr>
          <w:i w:val="1"/>
          <w:iCs w:val="1"/>
        </w:rPr>
        <w:t xml:space="preserve">   (</w:t>
      </w:r>
      <w:proofErr w:type="gramEnd"/>
      <w:r w:rsidRPr="5B326C17" w:rsidR="3AD2DEC7">
        <w:rPr>
          <w:i w:val="1"/>
          <w:iCs w:val="1"/>
        </w:rPr>
        <w:t>x3)</w:t>
      </w:r>
    </w:p>
    <w:p w:rsidR="3AD2DEC7" w:rsidP="5B326C17" w:rsidRDefault="3AD2DEC7" w14:paraId="61F5C91C" w14:textId="72051005">
      <w:pPr>
        <w:pStyle w:val="Normal"/>
        <w:rPr>
          <w:i w:val="1"/>
          <w:iCs w:val="1"/>
        </w:rPr>
      </w:pPr>
      <w:r w:rsidRPr="5B326C17" w:rsidR="3AD2DEC7">
        <w:rPr>
          <w:i w:val="1"/>
          <w:iCs w:val="1"/>
        </w:rPr>
        <w:t xml:space="preserve">Kasztanowy (sypie </w:t>
      </w:r>
      <w:proofErr w:type="gramStart"/>
      <w:r w:rsidRPr="5B326C17" w:rsidR="3AD2DEC7">
        <w:rPr>
          <w:i w:val="1"/>
          <w:iCs w:val="1"/>
        </w:rPr>
        <w:t xml:space="preserve">grad)   </w:t>
      </w:r>
      <w:proofErr w:type="gramEnd"/>
      <w:r w:rsidRPr="5B326C17" w:rsidR="3AD2DEC7">
        <w:rPr>
          <w:i w:val="1"/>
          <w:iCs w:val="1"/>
        </w:rPr>
        <w:t xml:space="preserve">          </w:t>
      </w:r>
      <w:proofErr w:type="gramStart"/>
      <w:r w:rsidRPr="5B326C17" w:rsidR="3AD2DEC7">
        <w:rPr>
          <w:i w:val="1"/>
          <w:iCs w:val="1"/>
        </w:rPr>
        <w:t xml:space="preserve">   (</w:t>
      </w:r>
      <w:proofErr w:type="gramEnd"/>
      <w:r w:rsidRPr="5B326C17" w:rsidR="3AD2DEC7">
        <w:rPr>
          <w:i w:val="1"/>
          <w:iCs w:val="1"/>
        </w:rPr>
        <w:t>x2)</w:t>
      </w:r>
    </w:p>
    <w:p w:rsidR="3AD2DEC7" w:rsidP="5B326C17" w:rsidRDefault="3AD2DEC7" w14:paraId="2BEAB26C" w14:textId="1597B300">
      <w:pPr>
        <w:pStyle w:val="Normal"/>
        <w:rPr>
          <w:i w:val="1"/>
          <w:iCs w:val="1"/>
        </w:rPr>
      </w:pPr>
      <w:r w:rsidRPr="5B326C17" w:rsidR="3AD2DEC7">
        <w:rPr>
          <w:i w:val="1"/>
          <w:iCs w:val="1"/>
        </w:rPr>
        <w:t xml:space="preserve">Teraz leżą (tu i </w:t>
      </w:r>
      <w:proofErr w:type="gramStart"/>
      <w:r w:rsidRPr="5B326C17" w:rsidR="3AD2DEC7">
        <w:rPr>
          <w:i w:val="1"/>
          <w:iCs w:val="1"/>
        </w:rPr>
        <w:t xml:space="preserve">tam)   </w:t>
      </w:r>
      <w:proofErr w:type="gramEnd"/>
      <w:r w:rsidRPr="5B326C17" w:rsidR="3AD2DEC7">
        <w:rPr>
          <w:i w:val="1"/>
          <w:iCs w:val="1"/>
        </w:rPr>
        <w:t xml:space="preserve">                  </w:t>
      </w:r>
      <w:proofErr w:type="gramStart"/>
      <w:r w:rsidRPr="5B326C17" w:rsidR="3AD2DEC7">
        <w:rPr>
          <w:i w:val="1"/>
          <w:iCs w:val="1"/>
        </w:rPr>
        <w:t xml:space="preserve">   (</w:t>
      </w:r>
      <w:proofErr w:type="gramEnd"/>
      <w:r w:rsidRPr="5B326C17" w:rsidR="3AD2DEC7">
        <w:rPr>
          <w:i w:val="1"/>
          <w:iCs w:val="1"/>
        </w:rPr>
        <w:t>x3)</w:t>
      </w:r>
    </w:p>
    <w:p w:rsidR="3AD2DEC7" w:rsidP="5B326C17" w:rsidRDefault="3AD2DEC7" w14:paraId="7089C4D6" w14:textId="7C79C1CE">
      <w:pPr>
        <w:pStyle w:val="Normal"/>
        <w:rPr>
          <w:i w:val="1"/>
          <w:iCs w:val="1"/>
        </w:rPr>
      </w:pPr>
      <w:r w:rsidRPr="5B326C17" w:rsidR="3AD2DEC7">
        <w:rPr>
          <w:i w:val="1"/>
          <w:iCs w:val="1"/>
        </w:rPr>
        <w:t xml:space="preserve">Ja je wszystkie (zbiorę </w:t>
      </w:r>
      <w:proofErr w:type="gramStart"/>
      <w:r w:rsidRPr="5B326C17" w:rsidR="3AD2DEC7">
        <w:rPr>
          <w:i w:val="1"/>
          <w:iCs w:val="1"/>
        </w:rPr>
        <w:t xml:space="preserve">sam)   </w:t>
      </w:r>
      <w:proofErr w:type="gramEnd"/>
      <w:r w:rsidRPr="5B326C17" w:rsidR="3AD2DEC7">
        <w:rPr>
          <w:i w:val="1"/>
          <w:iCs w:val="1"/>
        </w:rPr>
        <w:t xml:space="preserve">    </w:t>
      </w:r>
      <w:proofErr w:type="gramStart"/>
      <w:r w:rsidRPr="5B326C17" w:rsidR="3AD2DEC7">
        <w:rPr>
          <w:i w:val="1"/>
          <w:iCs w:val="1"/>
        </w:rPr>
        <w:t xml:space="preserve">   (</w:t>
      </w:r>
      <w:proofErr w:type="gramEnd"/>
      <w:r w:rsidRPr="5B326C17" w:rsidR="3AD2DEC7">
        <w:rPr>
          <w:i w:val="1"/>
          <w:iCs w:val="1"/>
        </w:rPr>
        <w:t>x2)</w:t>
      </w:r>
    </w:p>
    <w:p w:rsidR="3AD2DEC7" w:rsidP="5B326C17" w:rsidRDefault="3AD2DEC7" w14:paraId="22951D50" w14:textId="4B8876CE">
      <w:pPr>
        <w:pStyle w:val="Normal"/>
        <w:rPr>
          <w:i w:val="1"/>
          <w:iCs w:val="1"/>
        </w:rPr>
      </w:pPr>
      <w:r w:rsidRPr="5B326C17" w:rsidR="3AD2DEC7">
        <w:rPr>
          <w:i w:val="1"/>
          <w:iCs w:val="1"/>
        </w:rPr>
        <w:t xml:space="preserve">Dwa kasztanki (rączki </w:t>
      </w:r>
      <w:proofErr w:type="gramStart"/>
      <w:r w:rsidRPr="5B326C17" w:rsidR="3AD2DEC7">
        <w:rPr>
          <w:i w:val="1"/>
          <w:iCs w:val="1"/>
        </w:rPr>
        <w:t xml:space="preserve">dwie)   </w:t>
      </w:r>
      <w:proofErr w:type="gramEnd"/>
      <w:r w:rsidRPr="5B326C17" w:rsidR="3AD2DEC7">
        <w:rPr>
          <w:i w:val="1"/>
          <w:iCs w:val="1"/>
        </w:rPr>
        <w:t xml:space="preserve">    </w:t>
      </w:r>
      <w:proofErr w:type="gramStart"/>
      <w:r w:rsidRPr="5B326C17" w:rsidR="3AD2DEC7">
        <w:rPr>
          <w:i w:val="1"/>
          <w:iCs w:val="1"/>
        </w:rPr>
        <w:t xml:space="preserve">   (</w:t>
      </w:r>
      <w:proofErr w:type="gramEnd"/>
      <w:r w:rsidRPr="5B326C17" w:rsidR="3AD2DEC7">
        <w:rPr>
          <w:i w:val="1"/>
          <w:iCs w:val="1"/>
        </w:rPr>
        <w:t>x3)</w:t>
      </w:r>
    </w:p>
    <w:p w:rsidR="3AD2DEC7" w:rsidP="5B326C17" w:rsidRDefault="3AD2DEC7" w14:paraId="6368A367" w14:textId="17A10DD6">
      <w:pPr>
        <w:pStyle w:val="Normal"/>
        <w:rPr>
          <w:i w:val="1"/>
          <w:iCs w:val="1"/>
        </w:rPr>
      </w:pPr>
      <w:r w:rsidRPr="5B326C17" w:rsidR="3AD2DEC7">
        <w:rPr>
          <w:i w:val="1"/>
          <w:iCs w:val="1"/>
        </w:rPr>
        <w:t xml:space="preserve">Na kasztankach (zagrać </w:t>
      </w:r>
      <w:proofErr w:type="gramStart"/>
      <w:r w:rsidRPr="5B326C17" w:rsidR="3AD2DEC7">
        <w:rPr>
          <w:i w:val="1"/>
          <w:iCs w:val="1"/>
        </w:rPr>
        <w:t xml:space="preserve">chcę)   </w:t>
      </w:r>
      <w:proofErr w:type="gramEnd"/>
      <w:r w:rsidRPr="5B326C17" w:rsidR="3AD2DEC7">
        <w:rPr>
          <w:i w:val="1"/>
          <w:iCs w:val="1"/>
        </w:rPr>
        <w:t xml:space="preserve"> </w:t>
      </w:r>
      <w:proofErr w:type="gramStart"/>
      <w:r w:rsidRPr="5B326C17" w:rsidR="3AD2DEC7">
        <w:rPr>
          <w:i w:val="1"/>
          <w:iCs w:val="1"/>
        </w:rPr>
        <w:t xml:space="preserve">   (</w:t>
      </w:r>
      <w:proofErr w:type="gramEnd"/>
      <w:r w:rsidRPr="5B326C17" w:rsidR="3AD2DEC7">
        <w:rPr>
          <w:i w:val="1"/>
          <w:iCs w:val="1"/>
        </w:rPr>
        <w:t>x2)</w:t>
      </w:r>
    </w:p>
    <w:p w:rsidR="5B326C17" w:rsidP="5B326C17" w:rsidRDefault="5B326C17" w14:paraId="44802052" w14:textId="0B5E44D8">
      <w:pPr>
        <w:pStyle w:val="Normal"/>
      </w:pPr>
    </w:p>
    <w:p w:rsidR="41AF6E33" w:rsidP="5B326C17" w:rsidRDefault="41AF6E33" w14:paraId="4D8B00E3" w14:textId="6EF78F43">
      <w:pPr>
        <w:pStyle w:val="Normal"/>
      </w:pPr>
      <w:r w:rsidR="41AF6E33">
        <w:rPr/>
        <w:t>Po wysłuchaniu prezentujemy dzieciom układ rąk</w:t>
      </w:r>
      <w:r w:rsidR="3AD2DEC7">
        <w:rPr/>
        <w:t xml:space="preserve"> </w:t>
      </w:r>
      <w:r w:rsidR="6B6B8E81">
        <w:rPr/>
        <w:t xml:space="preserve">podczas powtarzanych fragmentów. </w:t>
      </w:r>
      <w:r w:rsidR="6B6B8E81">
        <w:rPr/>
        <w:t>Nast</w:t>
      </w:r>
      <w:r w:rsidR="1B58AA60">
        <w:rPr/>
        <w:t>ę</w:t>
      </w:r>
      <w:r w:rsidR="6B6B8E81">
        <w:rPr/>
        <w:t>pnie</w:t>
      </w:r>
      <w:r w:rsidR="6B6B8E81">
        <w:rPr/>
        <w:t xml:space="preserve"> dzieci ilustrują ruc</w:t>
      </w:r>
      <w:r w:rsidR="06BAE9C9">
        <w:rPr/>
        <w:t>hem układ</w:t>
      </w:r>
      <w:r w:rsidR="728092DA">
        <w:rPr/>
        <w:t>:</w:t>
      </w:r>
    </w:p>
    <w:p w:rsidR="06BAE9C9" w:rsidP="5B326C17" w:rsidRDefault="06BAE9C9" w14:paraId="3E592DA3" w14:textId="02EDD70A">
      <w:pPr>
        <w:pStyle w:val="Normal"/>
      </w:pPr>
      <w:r w:rsidRPr="5B326C17" w:rsidR="06BAE9C9">
        <w:rPr>
          <w:i w:val="1"/>
          <w:iCs w:val="1"/>
        </w:rPr>
        <w:t>-</w:t>
      </w:r>
      <w:proofErr w:type="spellStart"/>
      <w:r w:rsidRPr="5B326C17" w:rsidR="06BAE9C9">
        <w:rPr>
          <w:i w:val="1"/>
          <w:iCs w:val="1"/>
        </w:rPr>
        <w:t>szu</w:t>
      </w:r>
      <w:proofErr w:type="spellEnd"/>
      <w:r w:rsidRPr="5B326C17" w:rsidR="06BAE9C9">
        <w:rPr>
          <w:i w:val="1"/>
          <w:iCs w:val="1"/>
        </w:rPr>
        <w:t xml:space="preserve">, </w:t>
      </w:r>
      <w:proofErr w:type="spellStart"/>
      <w:r w:rsidRPr="5B326C17" w:rsidR="06BAE9C9">
        <w:rPr>
          <w:i w:val="1"/>
          <w:iCs w:val="1"/>
        </w:rPr>
        <w:t>szu</w:t>
      </w:r>
      <w:proofErr w:type="spellEnd"/>
      <w:r w:rsidRPr="5B326C17" w:rsidR="06BAE9C9">
        <w:rPr>
          <w:i w:val="1"/>
          <w:iCs w:val="1"/>
        </w:rPr>
        <w:t xml:space="preserve">, </w:t>
      </w:r>
      <w:proofErr w:type="spellStart"/>
      <w:r w:rsidRPr="5B326C17" w:rsidR="06BAE9C9">
        <w:rPr>
          <w:i w:val="1"/>
          <w:iCs w:val="1"/>
        </w:rPr>
        <w:t>szu</w:t>
      </w:r>
      <w:proofErr w:type="spellEnd"/>
      <w:r w:rsidRPr="5B326C17" w:rsidR="06BAE9C9">
        <w:rPr>
          <w:i w:val="1"/>
          <w:iCs w:val="1"/>
        </w:rPr>
        <w:t xml:space="preserve"> (x3)</w:t>
      </w:r>
      <w:r w:rsidR="06BAE9C9">
        <w:rPr/>
        <w:t xml:space="preserve"> </w:t>
      </w:r>
      <w:r w:rsidR="48296A9E">
        <w:rPr/>
        <w:t xml:space="preserve">- </w:t>
      </w:r>
      <w:r w:rsidR="06BAE9C9">
        <w:rPr/>
        <w:t>robią raczkami młynek</w:t>
      </w:r>
    </w:p>
    <w:p w:rsidR="06BAE9C9" w:rsidP="5B326C17" w:rsidRDefault="06BAE9C9" w14:paraId="3B5578F5" w14:textId="3EA9B4F9">
      <w:pPr>
        <w:pStyle w:val="Normal"/>
      </w:pPr>
      <w:r w:rsidRPr="5B326C17" w:rsidR="06BAE9C9">
        <w:rPr>
          <w:i w:val="1"/>
          <w:iCs w:val="1"/>
        </w:rPr>
        <w:t>-</w:t>
      </w:r>
      <w:proofErr w:type="spellStart"/>
      <w:r w:rsidRPr="5B326C17" w:rsidR="06BAE9C9">
        <w:rPr>
          <w:i w:val="1"/>
          <w:iCs w:val="1"/>
        </w:rPr>
        <w:t>tap</w:t>
      </w:r>
      <w:proofErr w:type="spellEnd"/>
      <w:r w:rsidRPr="5B326C17" w:rsidR="06BAE9C9">
        <w:rPr>
          <w:i w:val="1"/>
          <w:iCs w:val="1"/>
        </w:rPr>
        <w:t xml:space="preserve">, </w:t>
      </w:r>
      <w:proofErr w:type="spellStart"/>
      <w:r w:rsidRPr="5B326C17" w:rsidR="06BAE9C9">
        <w:rPr>
          <w:i w:val="1"/>
          <w:iCs w:val="1"/>
        </w:rPr>
        <w:t>tap</w:t>
      </w:r>
      <w:proofErr w:type="spellEnd"/>
      <w:r w:rsidRPr="5B326C17" w:rsidR="06BAE9C9">
        <w:rPr>
          <w:i w:val="1"/>
          <w:iCs w:val="1"/>
        </w:rPr>
        <w:t xml:space="preserve">, </w:t>
      </w:r>
      <w:proofErr w:type="spellStart"/>
      <w:r w:rsidRPr="5B326C17" w:rsidR="06BAE9C9">
        <w:rPr>
          <w:i w:val="1"/>
          <w:iCs w:val="1"/>
        </w:rPr>
        <w:t>tap</w:t>
      </w:r>
      <w:proofErr w:type="spellEnd"/>
      <w:r w:rsidRPr="5B326C17" w:rsidR="06BAE9C9">
        <w:rPr>
          <w:i w:val="1"/>
          <w:iCs w:val="1"/>
        </w:rPr>
        <w:t xml:space="preserve"> (x3)</w:t>
      </w:r>
      <w:r w:rsidR="06BAE9C9">
        <w:rPr/>
        <w:t xml:space="preserve"> </w:t>
      </w:r>
      <w:r w:rsidR="435B5724">
        <w:rPr/>
        <w:t xml:space="preserve">- </w:t>
      </w:r>
      <w:r w:rsidR="06BAE9C9">
        <w:rPr/>
        <w:t>stukają raczkami w uda</w:t>
      </w:r>
    </w:p>
    <w:p w:rsidR="69BB9E4E" w:rsidP="5B326C17" w:rsidRDefault="69BB9E4E" w14:paraId="4001BFA0" w14:textId="41F2D8E7">
      <w:pPr>
        <w:pStyle w:val="Normal"/>
      </w:pPr>
      <w:r w:rsidR="69BB9E4E">
        <w:rPr/>
        <w:t xml:space="preserve">Dzieci wspólnie z dorosłym powtarzają słowa </w:t>
      </w:r>
      <w:r w:rsidR="2E42E7C2">
        <w:rPr/>
        <w:t>wraz z układem dwa razy.</w:t>
      </w:r>
    </w:p>
    <w:p w:rsidR="5B326C17" w:rsidP="5B326C17" w:rsidRDefault="5B326C17" w14:paraId="2057E202" w14:textId="2AF6B436">
      <w:pPr>
        <w:pStyle w:val="Normal"/>
      </w:pPr>
    </w:p>
    <w:p w:rsidR="4A0B3CE0" w:rsidP="5B326C17" w:rsidRDefault="4A0B3CE0" w14:paraId="16ED8DF6" w14:textId="01A3B0D1">
      <w:pPr>
        <w:pStyle w:val="Normal"/>
        <w:rPr>
          <w:b w:val="0"/>
          <w:bCs w:val="0"/>
        </w:rPr>
      </w:pPr>
      <w:r w:rsidRPr="5B326C17" w:rsidR="4A0B3CE0">
        <w:rPr>
          <w:b w:val="1"/>
          <w:bCs w:val="1"/>
        </w:rPr>
        <w:t xml:space="preserve">“JAK WYGLĄDA </w:t>
      </w:r>
      <w:r w:rsidRPr="5B326C17" w:rsidR="4A0B3CE0">
        <w:rPr>
          <w:b w:val="1"/>
          <w:bCs w:val="1"/>
        </w:rPr>
        <w:t>DYNIA</w:t>
      </w:r>
      <w:r w:rsidRPr="5B326C17" w:rsidR="4A0B3CE0">
        <w:rPr>
          <w:b w:val="1"/>
          <w:bCs w:val="1"/>
        </w:rPr>
        <w:t>”</w:t>
      </w:r>
      <w:r w:rsidRPr="5B326C17" w:rsidR="605533F2">
        <w:rPr>
          <w:b w:val="1"/>
          <w:bCs w:val="1"/>
        </w:rPr>
        <w:t xml:space="preserve"> </w:t>
      </w:r>
      <w:r w:rsidRPr="5B326C17" w:rsidR="4A0B3CE0">
        <w:rPr>
          <w:b w:val="1"/>
          <w:bCs w:val="1"/>
        </w:rPr>
        <w:t>-</w:t>
      </w:r>
      <w:r w:rsidR="4A0B3CE0">
        <w:rPr>
          <w:b w:val="0"/>
          <w:bCs w:val="0"/>
        </w:rPr>
        <w:t xml:space="preserve"> zabawa dydaktyczna</w:t>
      </w:r>
      <w:r w:rsidR="41EFA4C5">
        <w:rPr>
          <w:b w:val="0"/>
          <w:bCs w:val="0"/>
        </w:rPr>
        <w:t xml:space="preserve">, ćwiczenia budowania wypowiedzi na zadany temat. Dzieci mają przed </w:t>
      </w:r>
      <w:r w:rsidR="0CDD849D">
        <w:rPr>
          <w:b w:val="0"/>
          <w:bCs w:val="0"/>
        </w:rPr>
        <w:t>sobą dynię. Zachęcamy do wypowiedzi</w:t>
      </w:r>
      <w:r w:rsidR="47FA1833">
        <w:rPr>
          <w:b w:val="0"/>
          <w:bCs w:val="0"/>
        </w:rPr>
        <w:t>:</w:t>
      </w:r>
      <w:r w:rsidR="6E692B0E">
        <w:rPr>
          <w:b w:val="0"/>
          <w:bCs w:val="0"/>
        </w:rPr>
        <w:t xml:space="preserve"> Jak wygląda dynia?</w:t>
      </w:r>
      <w:r w:rsidR="2D0E1040">
        <w:rPr>
          <w:b w:val="0"/>
          <w:bCs w:val="0"/>
        </w:rPr>
        <w:t xml:space="preserve"> W ramach podpowiedzi dorosły najpierw opisuj</w:t>
      </w:r>
      <w:r w:rsidR="4C25AD63">
        <w:rPr>
          <w:b w:val="0"/>
          <w:bCs w:val="0"/>
        </w:rPr>
        <w:t>e</w:t>
      </w:r>
      <w:r w:rsidR="2D0E1040">
        <w:rPr>
          <w:b w:val="0"/>
          <w:bCs w:val="0"/>
        </w:rPr>
        <w:t xml:space="preserve"> swoją dynię: Moja</w:t>
      </w:r>
      <w:r w:rsidR="1B517A02">
        <w:rPr>
          <w:b w:val="0"/>
          <w:bCs w:val="0"/>
        </w:rPr>
        <w:t xml:space="preserve"> dynia</w:t>
      </w:r>
      <w:r w:rsidR="2D0E1040">
        <w:rPr>
          <w:b w:val="0"/>
          <w:bCs w:val="0"/>
        </w:rPr>
        <w:t xml:space="preserve"> jest jak piłka</w:t>
      </w:r>
      <w:r w:rsidR="10FB5953">
        <w:rPr>
          <w:b w:val="0"/>
          <w:bCs w:val="0"/>
        </w:rPr>
        <w:t xml:space="preserve">. Moja dynia jest zimna (ciepła, duża, mała, </w:t>
      </w:r>
      <w:r w:rsidR="516BFE6E">
        <w:rPr>
          <w:b w:val="0"/>
          <w:bCs w:val="0"/>
        </w:rPr>
        <w:t xml:space="preserve">gładka, szorstka, kolorowa, ma jeden kolor, ma plamki w </w:t>
      </w:r>
      <w:r w:rsidR="516BFE6E">
        <w:rPr>
          <w:b w:val="0"/>
          <w:bCs w:val="0"/>
        </w:rPr>
        <w:t>kształcie.</w:t>
      </w:r>
      <w:r w:rsidR="25359631">
        <w:rPr>
          <w:b w:val="0"/>
          <w:bCs w:val="0"/>
        </w:rPr>
        <w:t>.</w:t>
      </w:r>
      <w:r w:rsidR="516BFE6E">
        <w:rPr>
          <w:b w:val="0"/>
          <w:bCs w:val="0"/>
        </w:rPr>
        <w:t>.</w:t>
      </w:r>
      <w:r w:rsidR="516BFE6E">
        <w:rPr>
          <w:b w:val="0"/>
          <w:bCs w:val="0"/>
        </w:rPr>
        <w:t>)</w:t>
      </w:r>
      <w:r w:rsidR="6086AF45">
        <w:rPr>
          <w:b w:val="0"/>
          <w:bCs w:val="0"/>
        </w:rPr>
        <w:t xml:space="preserve"> </w:t>
      </w:r>
      <w:r w:rsidR="516BFE6E">
        <w:rPr>
          <w:b w:val="0"/>
          <w:bCs w:val="0"/>
        </w:rPr>
        <w:t>itp.</w:t>
      </w:r>
    </w:p>
    <w:p w:rsidR="5B326C17" w:rsidP="5B326C17" w:rsidRDefault="5B326C17" w14:paraId="55C506B1" w14:textId="3EF49F4E">
      <w:pPr>
        <w:pStyle w:val="Normal"/>
        <w:rPr>
          <w:b w:val="0"/>
          <w:bCs w:val="0"/>
        </w:rPr>
      </w:pPr>
    </w:p>
    <w:p w:rsidR="67FA001F" w:rsidP="5B326C17" w:rsidRDefault="67FA001F" w14:paraId="51590D90" w14:textId="20349BD3">
      <w:pPr>
        <w:pStyle w:val="Normal"/>
        <w:rPr>
          <w:b w:val="0"/>
          <w:bCs w:val="0"/>
        </w:rPr>
      </w:pPr>
      <w:r w:rsidRPr="5B326C17" w:rsidR="67FA001F">
        <w:rPr>
          <w:b w:val="1"/>
          <w:bCs w:val="1"/>
        </w:rPr>
        <w:t xml:space="preserve">“SKARBY </w:t>
      </w:r>
      <w:r w:rsidRPr="5B326C17" w:rsidR="67FA001F">
        <w:rPr>
          <w:b w:val="1"/>
          <w:bCs w:val="1"/>
        </w:rPr>
        <w:t>JESIENI”</w:t>
      </w:r>
      <w:r w:rsidRPr="5B326C17" w:rsidR="12D2B980">
        <w:rPr>
          <w:b w:val="1"/>
          <w:bCs w:val="1"/>
        </w:rPr>
        <w:t xml:space="preserve"> </w:t>
      </w:r>
      <w:r w:rsidRPr="5B326C17" w:rsidR="67FA001F">
        <w:rPr>
          <w:b w:val="1"/>
          <w:bCs w:val="1"/>
        </w:rPr>
        <w:t>-</w:t>
      </w:r>
      <w:r w:rsidRPr="5B326C17" w:rsidR="67FA001F">
        <w:rPr>
          <w:b w:val="1"/>
          <w:bCs w:val="1"/>
        </w:rPr>
        <w:t xml:space="preserve"> </w:t>
      </w:r>
      <w:r w:rsidR="67FA001F">
        <w:rPr>
          <w:b w:val="0"/>
          <w:bCs w:val="0"/>
        </w:rPr>
        <w:t>zabawa z kodowaniem</w:t>
      </w:r>
      <w:r w:rsidR="4DB3091C">
        <w:rPr>
          <w:b w:val="0"/>
          <w:bCs w:val="0"/>
        </w:rPr>
        <w:t>. Ćwiczenie orientacji w przestrzeni w stosunku do obiektu.</w:t>
      </w:r>
      <w:r w:rsidR="5B3950D6">
        <w:rPr>
          <w:b w:val="0"/>
          <w:bCs w:val="0"/>
        </w:rPr>
        <w:t xml:space="preserve"> </w:t>
      </w:r>
      <w:r w:rsidR="2520952D">
        <w:rPr>
          <w:b w:val="0"/>
          <w:bCs w:val="0"/>
        </w:rPr>
        <w:t>Dziecko trzyma w rącz</w:t>
      </w:r>
      <w:r w:rsidR="69A7DEA0">
        <w:rPr>
          <w:b w:val="0"/>
          <w:bCs w:val="0"/>
        </w:rPr>
        <w:t>ce listek, staje za krzesłem i wykonuje polecenia;</w:t>
      </w:r>
    </w:p>
    <w:p w:rsidR="69A7DEA0" w:rsidP="5B326C17" w:rsidRDefault="69A7DEA0" w14:paraId="7F4A0232" w14:textId="37AF5B2D">
      <w:pPr>
        <w:pStyle w:val="Normal"/>
        <w:rPr>
          <w:b w:val="0"/>
          <w:bCs w:val="0"/>
        </w:rPr>
      </w:pPr>
      <w:r w:rsidR="69A7DEA0">
        <w:rPr>
          <w:b w:val="0"/>
          <w:bCs w:val="0"/>
        </w:rPr>
        <w:t xml:space="preserve">-Połóż liść </w:t>
      </w:r>
      <w:r w:rsidRPr="5B326C17" w:rsidR="69A7DEA0">
        <w:rPr>
          <w:b w:val="0"/>
          <w:bCs w:val="0"/>
          <w:i w:val="1"/>
          <w:iCs w:val="1"/>
        </w:rPr>
        <w:t>POD</w:t>
      </w:r>
      <w:r w:rsidR="69A7DEA0">
        <w:rPr>
          <w:b w:val="0"/>
          <w:bCs w:val="0"/>
        </w:rPr>
        <w:t xml:space="preserve"> krzesłem</w:t>
      </w:r>
    </w:p>
    <w:p w:rsidR="69A7DEA0" w:rsidP="5B326C17" w:rsidRDefault="69A7DEA0" w14:paraId="2CCAEDFB" w14:textId="653610F8">
      <w:pPr>
        <w:pStyle w:val="Normal"/>
        <w:rPr>
          <w:b w:val="0"/>
          <w:bCs w:val="0"/>
        </w:rPr>
      </w:pPr>
      <w:r w:rsidR="69A7DEA0">
        <w:rPr>
          <w:b w:val="0"/>
          <w:bCs w:val="0"/>
        </w:rPr>
        <w:t xml:space="preserve">-Połóż liść </w:t>
      </w:r>
      <w:r w:rsidRPr="5B326C17" w:rsidR="69A7DEA0">
        <w:rPr>
          <w:b w:val="0"/>
          <w:bCs w:val="0"/>
          <w:i w:val="1"/>
          <w:iCs w:val="1"/>
        </w:rPr>
        <w:t>NA</w:t>
      </w:r>
      <w:r w:rsidR="69A7DEA0">
        <w:rPr>
          <w:b w:val="0"/>
          <w:bCs w:val="0"/>
        </w:rPr>
        <w:t xml:space="preserve"> krześle</w:t>
      </w:r>
    </w:p>
    <w:p w:rsidR="69A7DEA0" w:rsidP="5B326C17" w:rsidRDefault="69A7DEA0" w14:paraId="56436FD9" w14:textId="0D4EAAE0">
      <w:pPr>
        <w:pStyle w:val="Normal"/>
        <w:ind w:left="0"/>
        <w:rPr>
          <w:b w:val="0"/>
          <w:bCs w:val="0"/>
        </w:rPr>
      </w:pPr>
      <w:r w:rsidR="69A7DEA0">
        <w:rPr>
          <w:b w:val="0"/>
          <w:bCs w:val="0"/>
        </w:rPr>
        <w:t xml:space="preserve">-Połóż liść </w:t>
      </w:r>
      <w:r w:rsidRPr="5B326C17" w:rsidR="69A7DEA0">
        <w:rPr>
          <w:b w:val="0"/>
          <w:bCs w:val="0"/>
          <w:i w:val="1"/>
          <w:iCs w:val="1"/>
        </w:rPr>
        <w:t>NAD</w:t>
      </w:r>
      <w:r w:rsidR="69A7DEA0">
        <w:rPr>
          <w:b w:val="0"/>
          <w:bCs w:val="0"/>
        </w:rPr>
        <w:t xml:space="preserve"> krzesłem</w:t>
      </w:r>
    </w:p>
    <w:p w:rsidR="69A7DEA0" w:rsidP="5B326C17" w:rsidRDefault="69A7DEA0" w14:paraId="175E4962" w14:textId="6A64F558">
      <w:pPr>
        <w:pStyle w:val="Normal"/>
        <w:ind w:left="0"/>
        <w:rPr>
          <w:b w:val="0"/>
          <w:bCs w:val="0"/>
        </w:rPr>
      </w:pPr>
      <w:r w:rsidR="69A7DEA0">
        <w:rPr>
          <w:b w:val="0"/>
          <w:bCs w:val="0"/>
        </w:rPr>
        <w:t xml:space="preserve">-Połóż liść </w:t>
      </w:r>
      <w:r w:rsidRPr="5B326C17" w:rsidR="69A7DEA0">
        <w:rPr>
          <w:b w:val="0"/>
          <w:bCs w:val="0"/>
          <w:i w:val="1"/>
          <w:iCs w:val="1"/>
        </w:rPr>
        <w:t xml:space="preserve">ZA </w:t>
      </w:r>
      <w:r w:rsidR="69A7DEA0">
        <w:rPr>
          <w:b w:val="0"/>
          <w:bCs w:val="0"/>
        </w:rPr>
        <w:t>krzesłem</w:t>
      </w:r>
    </w:p>
    <w:p w:rsidR="69A7DEA0" w:rsidP="5B326C17" w:rsidRDefault="69A7DEA0" w14:paraId="7D8F5AEC" w14:textId="56C36907">
      <w:pPr>
        <w:pStyle w:val="Normal"/>
        <w:ind w:left="0"/>
        <w:rPr>
          <w:b w:val="0"/>
          <w:bCs w:val="0"/>
        </w:rPr>
      </w:pPr>
      <w:r w:rsidR="69A7DEA0">
        <w:rPr>
          <w:b w:val="0"/>
          <w:bCs w:val="0"/>
        </w:rPr>
        <w:t xml:space="preserve">-Połóż liść </w:t>
      </w:r>
      <w:r w:rsidRPr="5B326C17" w:rsidR="30DE54F5">
        <w:rPr>
          <w:b w:val="0"/>
          <w:bCs w:val="0"/>
          <w:i w:val="1"/>
          <w:iCs w:val="1"/>
        </w:rPr>
        <w:t>PRZED</w:t>
      </w:r>
      <w:r w:rsidR="69A7DEA0">
        <w:rPr>
          <w:b w:val="0"/>
          <w:bCs w:val="0"/>
        </w:rPr>
        <w:t xml:space="preserve"> krzesłem</w:t>
      </w:r>
    </w:p>
    <w:p w:rsidR="5B326C17" w:rsidP="5B326C17" w:rsidRDefault="5B326C17" w14:paraId="79C11225" w14:textId="4379C196">
      <w:pPr>
        <w:pStyle w:val="Normal"/>
        <w:ind w:left="0"/>
        <w:rPr>
          <w:b w:val="1"/>
          <w:bCs w:val="1"/>
        </w:rPr>
      </w:pPr>
    </w:p>
    <w:p w:rsidR="183531ED" w:rsidP="5B326C17" w:rsidRDefault="183531ED" w14:paraId="0BE4BA6A" w14:textId="2A92AD49">
      <w:pPr>
        <w:pStyle w:val="Normal"/>
        <w:ind w:left="0"/>
      </w:pPr>
      <w:r w:rsidRPr="5B326C17" w:rsidR="183531ED">
        <w:rPr>
          <w:b w:val="1"/>
          <w:bCs w:val="1"/>
        </w:rPr>
        <w:t xml:space="preserve">“PODRZUĆ I </w:t>
      </w:r>
      <w:r w:rsidRPr="5B326C17" w:rsidR="183531ED">
        <w:rPr>
          <w:b w:val="1"/>
          <w:bCs w:val="1"/>
        </w:rPr>
        <w:t>ZŁAP”</w:t>
      </w:r>
      <w:r w:rsidRPr="5B326C17" w:rsidR="7F4DBFA2">
        <w:rPr>
          <w:b w:val="1"/>
          <w:bCs w:val="1"/>
        </w:rPr>
        <w:t xml:space="preserve"> </w:t>
      </w:r>
      <w:r w:rsidR="183531ED">
        <w:rPr/>
        <w:t>-</w:t>
      </w:r>
      <w:r w:rsidR="183531ED">
        <w:rPr/>
        <w:t xml:space="preserve"> zabawa piłeczką</w:t>
      </w:r>
    </w:p>
    <w:p w:rsidR="183531ED" w:rsidP="5B326C17" w:rsidRDefault="183531ED" w14:paraId="73E97D68" w14:textId="48CDEA9B">
      <w:pPr>
        <w:pStyle w:val="Normal"/>
      </w:pPr>
      <w:r w:rsidR="183531ED">
        <w:rPr/>
        <w:t>Dzieci próbują lekko podrzucić lekka piłeczkę i złapać. Następnie siadają w siadzie skrzyżnym i</w:t>
      </w:r>
      <w:r w:rsidR="5D40AD82">
        <w:rPr/>
        <w:t xml:space="preserve"> próbują toczyć piłeczkę wokół siebie.</w:t>
      </w:r>
    </w:p>
    <w:p w:rsidR="5B326C17" w:rsidP="5B326C17" w:rsidRDefault="5B326C17" w14:paraId="0D053262" w14:textId="75617C85">
      <w:pPr>
        <w:pStyle w:val="Normal"/>
      </w:pPr>
    </w:p>
    <w:p w:rsidR="3BCB75F8" w:rsidP="5B326C17" w:rsidRDefault="3BCB75F8" w14:paraId="7592F489" w14:textId="3E225A8E">
      <w:pPr>
        <w:pStyle w:val="Normal"/>
      </w:pPr>
      <w:r w:rsidRPr="5B326C17" w:rsidR="3BCB75F8">
        <w:rPr>
          <w:b w:val="1"/>
          <w:bCs w:val="1"/>
        </w:rPr>
        <w:t xml:space="preserve">“SPRAWNE </w:t>
      </w:r>
      <w:r w:rsidRPr="5B326C17" w:rsidR="3BCB75F8">
        <w:rPr>
          <w:b w:val="1"/>
          <w:bCs w:val="1"/>
        </w:rPr>
        <w:t>PALUSZKI”</w:t>
      </w:r>
      <w:r w:rsidRPr="5B326C17" w:rsidR="1E212497">
        <w:rPr>
          <w:b w:val="1"/>
          <w:bCs w:val="1"/>
        </w:rPr>
        <w:t xml:space="preserve"> </w:t>
      </w:r>
      <w:r w:rsidR="3BCB75F8">
        <w:rPr/>
        <w:t>-</w:t>
      </w:r>
      <w:r w:rsidR="3BCB75F8">
        <w:rPr/>
        <w:t xml:space="preserve"> zabawa paluszkowa</w:t>
      </w:r>
    </w:p>
    <w:p w:rsidR="3BCB75F8" w:rsidP="5B326C17" w:rsidRDefault="3BCB75F8" w14:paraId="12D46182" w14:textId="16F92974">
      <w:pPr>
        <w:pStyle w:val="Normal"/>
      </w:pPr>
      <w:r w:rsidR="3BCB75F8">
        <w:rPr/>
        <w:t>Podajemy dzieciom gazetę i prosimy o wykonanie poleceń</w:t>
      </w:r>
    </w:p>
    <w:p w:rsidR="3BCB75F8" w:rsidP="5B326C17" w:rsidRDefault="3BCB75F8" w14:paraId="6569FBA6" w14:textId="16D7944B">
      <w:pPr>
        <w:pStyle w:val="Normal"/>
      </w:pPr>
      <w:r w:rsidR="3BCB75F8">
        <w:rPr/>
        <w:t>-Paluszki spacerują po gazecie</w:t>
      </w:r>
      <w:r w:rsidR="68B3C4EB">
        <w:rPr/>
        <w:t xml:space="preserve">. Paluszki zgniatają gazetę. Raczki ugniatają kulę z gazety. </w:t>
      </w:r>
      <w:r w:rsidR="50A601C1">
        <w:rPr/>
        <w:t>Piąstki ugniatają kule na placek. Paluszki rwą gazet</w:t>
      </w:r>
      <w:r w:rsidR="23AF79B4">
        <w:rPr/>
        <w:t xml:space="preserve">ę na kawałki. Raczki ugniatają z kawałków gazety kulę. Rączki </w:t>
      </w:r>
      <w:r w:rsidR="53D23066">
        <w:rPr/>
        <w:t>wyrzucają kawałki gazety do kosza na śmieci i robią porządki.</w:t>
      </w:r>
      <w:r w:rsidR="50A601C1">
        <w:rPr/>
        <w:t xml:space="preserve"> </w:t>
      </w:r>
    </w:p>
    <w:p w:rsidR="5B326C17" w:rsidP="5B326C17" w:rsidRDefault="5B326C17" w14:paraId="46E0183E" w14:textId="5D9FB5D3">
      <w:pPr>
        <w:pStyle w:val="Normal"/>
      </w:pPr>
    </w:p>
    <w:p w:rsidR="5B326C17" w:rsidP="5B326C17" w:rsidRDefault="5B326C17" w14:paraId="32831009" w14:textId="1BAE9ABD">
      <w:pPr>
        <w:pStyle w:val="Normal"/>
      </w:pPr>
    </w:p>
    <w:p w:rsidR="5B326C17" w:rsidP="5B326C17" w:rsidRDefault="5B326C17" w14:paraId="46C45C7D" w14:textId="08FECF04">
      <w:pPr>
        <w:pStyle w:val="Normal"/>
      </w:pPr>
    </w:p>
    <w:p w:rsidR="5B326C17" w:rsidP="5B326C17" w:rsidRDefault="5B326C17" w14:paraId="79B57D8C" w14:textId="2CBD43CD">
      <w:pPr>
        <w:pStyle w:val="Normal"/>
      </w:pPr>
    </w:p>
    <w:p w:rsidR="5B326C17" w:rsidP="5B326C17" w:rsidRDefault="5B326C17" w14:paraId="6E58F05C" w14:textId="7A64F2E8">
      <w:pPr>
        <w:pStyle w:val="Normal"/>
      </w:pPr>
    </w:p>
    <w:p w:rsidR="5B326C17" w:rsidP="5B326C17" w:rsidRDefault="5B326C17" w14:paraId="7D98BDB4" w14:textId="7684B077">
      <w:pPr>
        <w:pStyle w:val="Normal"/>
      </w:pPr>
    </w:p>
    <w:p w:rsidR="5B326C17" w:rsidP="5B326C17" w:rsidRDefault="5B326C17" w14:paraId="13680175" w14:textId="3FF82DA1">
      <w:pPr>
        <w:pStyle w:val="Normal"/>
      </w:pPr>
    </w:p>
    <w:p w:rsidR="5B326C17" w:rsidP="5B326C17" w:rsidRDefault="5B326C17" w14:paraId="4AEB63C0" w14:textId="2B03F811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26992F"/>
    <w:rsid w:val="02FC98C2"/>
    <w:rsid w:val="05E5F544"/>
    <w:rsid w:val="06BAE9C9"/>
    <w:rsid w:val="0B07AAA7"/>
    <w:rsid w:val="0CDD849D"/>
    <w:rsid w:val="0E3F4B69"/>
    <w:rsid w:val="0E81533E"/>
    <w:rsid w:val="0F688DF8"/>
    <w:rsid w:val="10FB5953"/>
    <w:rsid w:val="126AAF1E"/>
    <w:rsid w:val="12D2B980"/>
    <w:rsid w:val="141A7EDF"/>
    <w:rsid w:val="15EADE37"/>
    <w:rsid w:val="16AA7C8C"/>
    <w:rsid w:val="17739FDD"/>
    <w:rsid w:val="183531ED"/>
    <w:rsid w:val="19108484"/>
    <w:rsid w:val="1B517A02"/>
    <w:rsid w:val="1B58AA60"/>
    <w:rsid w:val="1C5A1FBB"/>
    <w:rsid w:val="1DA1CCBF"/>
    <w:rsid w:val="1E212497"/>
    <w:rsid w:val="1F91C07D"/>
    <w:rsid w:val="1FE004BD"/>
    <w:rsid w:val="211A8223"/>
    <w:rsid w:val="22C9613F"/>
    <w:rsid w:val="23AF79B4"/>
    <w:rsid w:val="24CC9E3D"/>
    <w:rsid w:val="2520952D"/>
    <w:rsid w:val="25359631"/>
    <w:rsid w:val="2600C69A"/>
    <w:rsid w:val="279C96FB"/>
    <w:rsid w:val="2C704385"/>
    <w:rsid w:val="2CFB9229"/>
    <w:rsid w:val="2D0E1040"/>
    <w:rsid w:val="2D840948"/>
    <w:rsid w:val="2E0AA965"/>
    <w:rsid w:val="2E0C13E6"/>
    <w:rsid w:val="2E42E7C2"/>
    <w:rsid w:val="2F4E1B19"/>
    <w:rsid w:val="2F7B42D6"/>
    <w:rsid w:val="2F8B1807"/>
    <w:rsid w:val="30404467"/>
    <w:rsid w:val="30DE54F5"/>
    <w:rsid w:val="3161D438"/>
    <w:rsid w:val="319D7CDB"/>
    <w:rsid w:val="33A710E4"/>
    <w:rsid w:val="35EA845A"/>
    <w:rsid w:val="36DEB1A6"/>
    <w:rsid w:val="36E37151"/>
    <w:rsid w:val="374004A1"/>
    <w:rsid w:val="38746865"/>
    <w:rsid w:val="3A90CDC0"/>
    <w:rsid w:val="3AD2DEC7"/>
    <w:rsid w:val="3BB222C9"/>
    <w:rsid w:val="3BCB75F8"/>
    <w:rsid w:val="3D4DF32A"/>
    <w:rsid w:val="402B56ED"/>
    <w:rsid w:val="4098A2A7"/>
    <w:rsid w:val="41AF6E33"/>
    <w:rsid w:val="41EFA4C5"/>
    <w:rsid w:val="42FBFEE3"/>
    <w:rsid w:val="43152740"/>
    <w:rsid w:val="4326992F"/>
    <w:rsid w:val="435B5724"/>
    <w:rsid w:val="43A40C51"/>
    <w:rsid w:val="43D04369"/>
    <w:rsid w:val="44AADDFF"/>
    <w:rsid w:val="45ADB0BA"/>
    <w:rsid w:val="47FA1833"/>
    <w:rsid w:val="48296A9E"/>
    <w:rsid w:val="49D20F0A"/>
    <w:rsid w:val="4A0B3CE0"/>
    <w:rsid w:val="4A12E37C"/>
    <w:rsid w:val="4B958B80"/>
    <w:rsid w:val="4C25AD63"/>
    <w:rsid w:val="4D5DFD52"/>
    <w:rsid w:val="4DB3091C"/>
    <w:rsid w:val="4FC18683"/>
    <w:rsid w:val="509D8B9A"/>
    <w:rsid w:val="50A601C1"/>
    <w:rsid w:val="516BFE6E"/>
    <w:rsid w:val="51E79AAD"/>
    <w:rsid w:val="525248F1"/>
    <w:rsid w:val="53253168"/>
    <w:rsid w:val="53D23066"/>
    <w:rsid w:val="53D52C5C"/>
    <w:rsid w:val="543C98F9"/>
    <w:rsid w:val="5567A4B6"/>
    <w:rsid w:val="56D83E27"/>
    <w:rsid w:val="577439BB"/>
    <w:rsid w:val="58740E88"/>
    <w:rsid w:val="5A7BB5CD"/>
    <w:rsid w:val="5B326C17"/>
    <w:rsid w:val="5B3950D6"/>
    <w:rsid w:val="5C17862E"/>
    <w:rsid w:val="5C9F723D"/>
    <w:rsid w:val="5D40AD82"/>
    <w:rsid w:val="5DB3568F"/>
    <w:rsid w:val="5F04D048"/>
    <w:rsid w:val="5F2F6FEA"/>
    <w:rsid w:val="605533F2"/>
    <w:rsid w:val="606957C9"/>
    <w:rsid w:val="6086AF45"/>
    <w:rsid w:val="62962970"/>
    <w:rsid w:val="632A1A5B"/>
    <w:rsid w:val="6585B606"/>
    <w:rsid w:val="67EA7CC3"/>
    <w:rsid w:val="67FA001F"/>
    <w:rsid w:val="68B3C4EB"/>
    <w:rsid w:val="69A7DEA0"/>
    <w:rsid w:val="69BB9E4E"/>
    <w:rsid w:val="6B221D85"/>
    <w:rsid w:val="6B352C40"/>
    <w:rsid w:val="6B6B8E81"/>
    <w:rsid w:val="6DEBFA9F"/>
    <w:rsid w:val="6E609683"/>
    <w:rsid w:val="6E692B0E"/>
    <w:rsid w:val="6ED4399F"/>
    <w:rsid w:val="70089D63"/>
    <w:rsid w:val="71961EB4"/>
    <w:rsid w:val="71BC2BA0"/>
    <w:rsid w:val="728092DA"/>
    <w:rsid w:val="7677DEE7"/>
    <w:rsid w:val="787B1BE5"/>
    <w:rsid w:val="79E6C796"/>
    <w:rsid w:val="7A227039"/>
    <w:rsid w:val="7E564F5B"/>
    <w:rsid w:val="7F4DBFA2"/>
    <w:rsid w:val="7FF2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3EBE7"/>
  <w15:chartTrackingRefBased/>
  <w15:docId w15:val="{10090BAF-7228-4E33-9340-9BBF64BB07C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cd6a21e2c19144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2021-11-02T19:30:59.2319386Z</dcterms:created>
  <dcterms:modified xsi:type="dcterms:W3CDTF">2021-11-03T18:13:07.8647223Z</dcterms:modified>
  <dc:creator>Małgorzata Pastuszka</dc:creator>
  <lastModifiedBy>Małgorzata Pastuszka</lastModifiedBy>
</coreProperties>
</file>